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4BCF" w14:textId="77777777" w:rsidR="003435D5" w:rsidRDefault="003435D5" w:rsidP="003435D5">
      <w:pPr>
        <w:spacing w:line="360" w:lineRule="auto"/>
      </w:pPr>
    </w:p>
    <w:p w14:paraId="7CDA236E" w14:textId="77777777" w:rsidR="003435D5" w:rsidRDefault="003435D5" w:rsidP="003435D5">
      <w:pPr>
        <w:spacing w:line="360" w:lineRule="auto"/>
      </w:pPr>
      <w:r>
        <w:t>………………………………………………....</w:t>
      </w:r>
      <w:r>
        <w:tab/>
        <w:t xml:space="preserve">    Warta Bolesławiecka, dnia ………………….</w:t>
      </w:r>
    </w:p>
    <w:p w14:paraId="578E2DFE" w14:textId="77777777" w:rsidR="003435D5" w:rsidRPr="00DA71AE" w:rsidRDefault="003435D5" w:rsidP="003435D5">
      <w:pPr>
        <w:spacing w:line="360" w:lineRule="auto"/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DA71AE">
        <w:rPr>
          <w:sz w:val="16"/>
          <w:szCs w:val="16"/>
        </w:rPr>
        <w:t>(imię i nazwisko /nazwa)</w:t>
      </w:r>
    </w:p>
    <w:p w14:paraId="04874D02" w14:textId="77777777" w:rsidR="003435D5" w:rsidRDefault="003435D5" w:rsidP="003435D5">
      <w:pPr>
        <w:tabs>
          <w:tab w:val="left" w:pos="5529"/>
        </w:tabs>
        <w:spacing w:line="360" w:lineRule="auto"/>
        <w:rPr>
          <w:b/>
        </w:rPr>
      </w:pPr>
      <w:r>
        <w:t>……………………………………...…………</w:t>
      </w:r>
      <w:r w:rsidRPr="002B03EF">
        <w:rPr>
          <w:b/>
        </w:rPr>
        <w:t xml:space="preserve"> </w:t>
      </w:r>
      <w:r>
        <w:rPr>
          <w:b/>
        </w:rPr>
        <w:t xml:space="preserve"> </w:t>
      </w:r>
    </w:p>
    <w:p w14:paraId="55A1F023" w14:textId="77777777" w:rsidR="003435D5" w:rsidRPr="00DA71AE" w:rsidRDefault="003435D5" w:rsidP="003435D5">
      <w:pPr>
        <w:tabs>
          <w:tab w:val="left" w:pos="5529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</w:t>
      </w:r>
      <w:r w:rsidRPr="00DA71AE">
        <w:rPr>
          <w:sz w:val="16"/>
          <w:szCs w:val="16"/>
        </w:rPr>
        <w:t>(adres</w:t>
      </w:r>
      <w:r w:rsidR="00F9048C">
        <w:rPr>
          <w:sz w:val="16"/>
          <w:szCs w:val="16"/>
        </w:rPr>
        <w:t>/ siedziba</w:t>
      </w:r>
      <w:r w:rsidRPr="00DA71AE">
        <w:rPr>
          <w:sz w:val="16"/>
          <w:szCs w:val="16"/>
        </w:rPr>
        <w:t>)</w:t>
      </w:r>
    </w:p>
    <w:p w14:paraId="40864136" w14:textId="77777777" w:rsidR="003435D5" w:rsidRPr="00DA71AE" w:rsidRDefault="003435D5" w:rsidP="003435D5">
      <w:pPr>
        <w:tabs>
          <w:tab w:val="left" w:pos="5529"/>
        </w:tabs>
        <w:spacing w:line="360" w:lineRule="auto"/>
      </w:pPr>
      <w:r w:rsidRPr="00DA71AE">
        <w:t>………………………………………………...</w:t>
      </w:r>
      <w:r w:rsidRPr="00DA71AE">
        <w:tab/>
      </w:r>
    </w:p>
    <w:p w14:paraId="79808DEE" w14:textId="77777777" w:rsidR="003435D5" w:rsidRDefault="003435D5" w:rsidP="003435D5"/>
    <w:p w14:paraId="53D1D115" w14:textId="77777777" w:rsidR="003435D5" w:rsidRDefault="003435D5" w:rsidP="003435D5">
      <w:r w:rsidRPr="002B03EF">
        <w:t xml:space="preserve">tel. kont. </w:t>
      </w:r>
      <w:r>
        <w:t>………………………………………</w:t>
      </w:r>
    </w:p>
    <w:p w14:paraId="334EE294" w14:textId="77777777" w:rsidR="003435D5" w:rsidRDefault="003435D5" w:rsidP="003435D5">
      <w:pPr>
        <w:rPr>
          <w:sz w:val="20"/>
          <w:szCs w:val="20"/>
        </w:rPr>
      </w:pPr>
      <w:r>
        <w:rPr>
          <w:sz w:val="20"/>
          <w:szCs w:val="20"/>
        </w:rPr>
        <w:t xml:space="preserve">(Podanie numeru telefonu jest dobrowolne jednakże </w:t>
      </w:r>
    </w:p>
    <w:p w14:paraId="74571A55" w14:textId="77777777" w:rsidR="003435D5" w:rsidRDefault="003435D5" w:rsidP="003435D5">
      <w:pPr>
        <w:rPr>
          <w:sz w:val="20"/>
          <w:szCs w:val="20"/>
        </w:rPr>
      </w:pPr>
      <w:r>
        <w:rPr>
          <w:sz w:val="20"/>
          <w:szCs w:val="20"/>
        </w:rPr>
        <w:t>może przyspieszyć załatwienie sprawy)</w:t>
      </w:r>
    </w:p>
    <w:p w14:paraId="4C9A3586" w14:textId="77777777" w:rsidR="003435D5" w:rsidRPr="00B63BD5" w:rsidRDefault="003435D5" w:rsidP="003435D5">
      <w:pPr>
        <w:tabs>
          <w:tab w:val="left" w:pos="5040"/>
        </w:tabs>
        <w:spacing w:line="240" w:lineRule="auto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tab/>
      </w:r>
      <w:r w:rsidRPr="00B63BD5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WÓJT GMINY </w:t>
      </w:r>
    </w:p>
    <w:p w14:paraId="53043F41" w14:textId="77777777" w:rsidR="003435D5" w:rsidRPr="00B63BD5" w:rsidRDefault="003435D5" w:rsidP="003435D5">
      <w:pPr>
        <w:tabs>
          <w:tab w:val="left" w:pos="5040"/>
        </w:tabs>
        <w:spacing w:line="240" w:lineRule="auto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3BD5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WARTA BOLESŁAWIECKA</w:t>
      </w:r>
    </w:p>
    <w:p w14:paraId="64FB77D4" w14:textId="77777777" w:rsidR="006C1BEF" w:rsidRPr="006C1BEF" w:rsidRDefault="006C1BEF" w:rsidP="006C1BEF"/>
    <w:p w14:paraId="1E30EA57" w14:textId="77777777" w:rsidR="006C1BEF" w:rsidRPr="006C1BEF" w:rsidRDefault="006C1BEF" w:rsidP="006C1BEF"/>
    <w:p w14:paraId="559ADBC7" w14:textId="77777777" w:rsidR="003435D5" w:rsidRPr="00B63BD5" w:rsidRDefault="003435D5" w:rsidP="003435D5">
      <w:pPr>
        <w:spacing w:line="240" w:lineRule="auto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3BD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WNIOSEK</w:t>
      </w:r>
    </w:p>
    <w:p w14:paraId="30EE48C5" w14:textId="77777777" w:rsidR="003435D5" w:rsidRPr="00F9048C" w:rsidRDefault="003435D5" w:rsidP="003435D5">
      <w:pPr>
        <w:spacing w:line="240" w:lineRule="auto"/>
        <w:jc w:val="center"/>
      </w:pPr>
      <w:r w:rsidRPr="00B63BD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 wydanie zezwolenia na </w:t>
      </w:r>
      <w:r w:rsidR="009F3E65" w:rsidRPr="00B63BD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zajęcie  pasa drogowego w celu </w:t>
      </w:r>
      <w:r w:rsidR="00A07D48" w:rsidRPr="00B63BD5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prowadzenia robót</w:t>
      </w:r>
    </w:p>
    <w:p w14:paraId="406A817D" w14:textId="77777777" w:rsidR="006C1BEF" w:rsidRPr="006C1BEF" w:rsidRDefault="006C1BEF" w:rsidP="006C1BEF"/>
    <w:p w14:paraId="50F65CAB" w14:textId="77777777" w:rsidR="005836E3" w:rsidRPr="00706612" w:rsidRDefault="005836E3" w:rsidP="00706612"/>
    <w:p w14:paraId="164DF82C" w14:textId="77777777" w:rsidR="00F10950" w:rsidRPr="00CA7DA6" w:rsidRDefault="00706612" w:rsidP="00CA7DA6">
      <w:pPr>
        <w:spacing w:line="360" w:lineRule="auto"/>
        <w:jc w:val="both"/>
      </w:pPr>
      <w:r w:rsidRPr="007258BC">
        <w:rPr>
          <w:sz w:val="28"/>
          <w:szCs w:val="28"/>
        </w:rPr>
        <w:t xml:space="preserve">        </w:t>
      </w:r>
      <w:r w:rsidR="00A77B0E">
        <w:t>Zgodnie z art.</w:t>
      </w:r>
      <w:r w:rsidR="009F3E65">
        <w:t>40</w:t>
      </w:r>
      <w:r w:rsidR="00A77B0E">
        <w:t xml:space="preserve"> ustawy z dnia 21 marca 1985 r. o drogach publicznych </w:t>
      </w:r>
      <w:r w:rsidR="00CA7DA6">
        <w:t>( Dz. U.  z 2024 r. poz.320 t j. )</w:t>
      </w:r>
    </w:p>
    <w:p w14:paraId="4836609D" w14:textId="77777777" w:rsidR="001E4EAC" w:rsidRDefault="00DA71AE" w:rsidP="00DA71AE">
      <w:pPr>
        <w:widowControl/>
        <w:spacing w:line="240" w:lineRule="auto"/>
      </w:pPr>
      <w:r w:rsidRPr="009B404E">
        <w:t>1. Proszę o wyda</w:t>
      </w:r>
      <w:r w:rsidR="00A07D48">
        <w:t>nie zezwolenia na zajęcie  pasa drogowego</w:t>
      </w:r>
      <w:r w:rsidRPr="009B404E">
        <w:t xml:space="preserve"> drogi gminnej </w:t>
      </w:r>
    </w:p>
    <w:p w14:paraId="69253C74" w14:textId="77777777" w:rsidR="00E811DC" w:rsidRDefault="00E811DC" w:rsidP="00DA71AE">
      <w:pPr>
        <w:widowControl/>
        <w:spacing w:line="240" w:lineRule="auto"/>
      </w:pPr>
    </w:p>
    <w:p w14:paraId="548D0AAD" w14:textId="77777777" w:rsidR="00E811DC" w:rsidRDefault="00DA71AE" w:rsidP="00DA71AE">
      <w:pPr>
        <w:widowControl/>
        <w:spacing w:line="240" w:lineRule="auto"/>
      </w:pPr>
      <w:r w:rsidRPr="009B404E">
        <w:t>Nr</w:t>
      </w:r>
      <w:r w:rsidR="009B404E">
        <w:t xml:space="preserve"> </w:t>
      </w:r>
      <w:r w:rsidRPr="009B404E">
        <w:t>........</w:t>
      </w:r>
      <w:r w:rsidR="009B404E">
        <w:t>.............</w:t>
      </w:r>
      <w:r w:rsidRPr="009B404E">
        <w:t>....</w:t>
      </w:r>
      <w:r w:rsidR="00E811DC">
        <w:t>.</w:t>
      </w:r>
      <w:r w:rsidR="001E4EAC">
        <w:t>...</w:t>
      </w:r>
      <w:r w:rsidR="00E811DC">
        <w:t xml:space="preserve">.. </w:t>
      </w:r>
      <w:r w:rsidRPr="009B404E">
        <w:t xml:space="preserve"> miejscowość ..............</w:t>
      </w:r>
      <w:r w:rsidR="001E4EAC">
        <w:t>..........</w:t>
      </w:r>
      <w:r w:rsidR="00E811DC">
        <w:t xml:space="preserve">.......................... </w:t>
      </w:r>
      <w:r w:rsidR="001E4EAC">
        <w:t>kilometraż………………</w:t>
      </w:r>
    </w:p>
    <w:p w14:paraId="41DF7533" w14:textId="77777777" w:rsidR="00E811DC" w:rsidRDefault="00E811DC" w:rsidP="00DA71AE">
      <w:pPr>
        <w:widowControl/>
        <w:spacing w:line="240" w:lineRule="auto"/>
      </w:pPr>
    </w:p>
    <w:p w14:paraId="34A00403" w14:textId="77777777" w:rsidR="00B33A76" w:rsidRDefault="00DA71AE" w:rsidP="00DA71AE">
      <w:pPr>
        <w:widowControl/>
        <w:spacing w:line="240" w:lineRule="auto"/>
      </w:pPr>
      <w:r w:rsidRPr="009B404E">
        <w:t>działka geodezyjna nr.........</w:t>
      </w:r>
      <w:r w:rsidR="00E811DC">
        <w:t>..</w:t>
      </w:r>
      <w:r w:rsidRPr="009B404E">
        <w:t>.............</w:t>
      </w:r>
      <w:r w:rsidR="009B404E">
        <w:t>....</w:t>
      </w:r>
      <w:r w:rsidRPr="009B404E">
        <w:t>..obręb .........</w:t>
      </w:r>
      <w:r w:rsidR="009B404E">
        <w:t>..............</w:t>
      </w:r>
      <w:r w:rsidR="00FA7027">
        <w:t>.............................</w:t>
      </w:r>
      <w:r w:rsidR="009B404E">
        <w:t>............</w:t>
      </w:r>
      <w:r w:rsidRPr="009B404E">
        <w:t xml:space="preserve">.............. </w:t>
      </w:r>
    </w:p>
    <w:p w14:paraId="79C6C2CD" w14:textId="77777777" w:rsidR="00B33A76" w:rsidRDefault="00B33A76" w:rsidP="00DA71AE">
      <w:pPr>
        <w:widowControl/>
        <w:spacing w:line="240" w:lineRule="auto"/>
      </w:pPr>
    </w:p>
    <w:p w14:paraId="592C18E6" w14:textId="77777777" w:rsidR="00DA71AE" w:rsidRDefault="00A07D48" w:rsidP="00DA71AE">
      <w:pPr>
        <w:widowControl/>
        <w:spacing w:line="240" w:lineRule="auto"/>
      </w:pPr>
      <w:r>
        <w:t>w celu prowadzenia robót w pasie drogowym</w:t>
      </w:r>
      <w:r w:rsidR="00FA7027">
        <w:t>.</w:t>
      </w:r>
    </w:p>
    <w:p w14:paraId="0BC41516" w14:textId="77777777" w:rsidR="00FA7027" w:rsidRPr="009B404E" w:rsidRDefault="00FA7027" w:rsidP="00DA71AE">
      <w:pPr>
        <w:widowControl/>
        <w:spacing w:line="240" w:lineRule="auto"/>
      </w:pPr>
    </w:p>
    <w:p w14:paraId="7C69A52F" w14:textId="77777777" w:rsidR="00F9048C" w:rsidRPr="009B404E" w:rsidRDefault="00DA71AE" w:rsidP="00DA71AE">
      <w:pPr>
        <w:widowControl/>
        <w:spacing w:line="240" w:lineRule="auto"/>
      </w:pPr>
      <w:r w:rsidRPr="009B404E">
        <w:t xml:space="preserve">2. </w:t>
      </w:r>
      <w:r w:rsidR="00593D1A">
        <w:t xml:space="preserve">Rodzaj robót </w:t>
      </w:r>
      <w:r w:rsidR="00F9048C">
        <w:t xml:space="preserve"> ……………………………………………………….………..</w:t>
      </w:r>
    </w:p>
    <w:p w14:paraId="7BF3051D" w14:textId="77777777" w:rsidR="00FA7027" w:rsidRDefault="00FA7027" w:rsidP="00593D1A">
      <w:pPr>
        <w:pStyle w:val="Tekstpodstawowy2"/>
        <w:rPr>
          <w:b w:val="0"/>
          <w:sz w:val="24"/>
        </w:rPr>
      </w:pPr>
    </w:p>
    <w:p w14:paraId="35183248" w14:textId="77777777" w:rsidR="00593D1A" w:rsidRPr="00FA7027" w:rsidRDefault="00593D1A" w:rsidP="00593D1A">
      <w:pPr>
        <w:pStyle w:val="Tekstpodstawowy2"/>
        <w:rPr>
          <w:b w:val="0"/>
          <w:sz w:val="24"/>
        </w:rPr>
      </w:pPr>
      <w:r w:rsidRPr="00FA7027">
        <w:rPr>
          <w:b w:val="0"/>
          <w:sz w:val="24"/>
        </w:rPr>
        <w:t xml:space="preserve">3. Wymiary, powierzchnia oraz rodzaj zajętych elementów pasa drogowego na czas wykonania robót </w:t>
      </w:r>
    </w:p>
    <w:p w14:paraId="7C4DBAA9" w14:textId="77777777" w:rsidR="00593D1A" w:rsidRPr="00015EFB" w:rsidRDefault="00593D1A" w:rsidP="00593D1A">
      <w:pPr>
        <w:pStyle w:val="Tekstpodstawowy2"/>
        <w:rPr>
          <w:b w:val="0"/>
          <w:sz w:val="24"/>
        </w:rPr>
      </w:pPr>
    </w:p>
    <w:p w14:paraId="4CFEE2AD" w14:textId="77777777" w:rsidR="00593D1A" w:rsidRPr="00015EFB" w:rsidRDefault="00593D1A" w:rsidP="00593D1A">
      <w:pPr>
        <w:widowControl/>
        <w:numPr>
          <w:ilvl w:val="0"/>
          <w:numId w:val="16"/>
        </w:numPr>
        <w:autoSpaceDE/>
        <w:autoSpaceDN/>
        <w:adjustRightInd/>
        <w:spacing w:line="240" w:lineRule="auto"/>
        <w:jc w:val="both"/>
        <w:rPr>
          <w:i/>
          <w:iCs/>
        </w:rPr>
      </w:pPr>
      <w:r w:rsidRPr="00015EFB">
        <w:rPr>
          <w:i/>
          <w:iCs/>
        </w:rPr>
        <w:t>chodnika, ciągu pieszego, ścieżki rowerowej, parkingu, zatoki postojowej, zatoki autobusowej  w ciągach dróg gminnych, pobocza, zieleni przydrożnej</w:t>
      </w:r>
    </w:p>
    <w:p w14:paraId="694AD54C" w14:textId="77777777" w:rsidR="00593D1A" w:rsidRPr="00015EFB" w:rsidRDefault="00593D1A" w:rsidP="00593D1A">
      <w:pPr>
        <w:rPr>
          <w:i/>
          <w:iCs/>
        </w:rPr>
      </w:pPr>
    </w:p>
    <w:p w14:paraId="76E5A544" w14:textId="77777777" w:rsidR="00593D1A" w:rsidRPr="00015EFB" w:rsidRDefault="00593D1A" w:rsidP="00593D1A">
      <w:r w:rsidRPr="00015EFB">
        <w:rPr>
          <w:i/>
          <w:iCs/>
        </w:rPr>
        <w:t xml:space="preserve">    </w:t>
      </w:r>
      <w:r w:rsidRPr="00015EFB">
        <w:t>dł. ................             szer.......................                    pow....................................</w:t>
      </w:r>
    </w:p>
    <w:p w14:paraId="630207AE" w14:textId="77777777" w:rsidR="00593D1A" w:rsidRPr="00015EFB" w:rsidRDefault="00593D1A" w:rsidP="00593D1A">
      <w:r w:rsidRPr="00015EFB">
        <w:t xml:space="preserve">    dł..................             szer.......................                    pow....................................</w:t>
      </w:r>
    </w:p>
    <w:p w14:paraId="5FED804A" w14:textId="77777777" w:rsidR="00593D1A" w:rsidRPr="00015EFB" w:rsidRDefault="00593D1A" w:rsidP="00593D1A">
      <w:r w:rsidRPr="00015EFB">
        <w:t xml:space="preserve">    dł..................             szer.......................                    pow.................................... </w:t>
      </w:r>
    </w:p>
    <w:p w14:paraId="355F8E2B" w14:textId="77777777" w:rsidR="00593D1A" w:rsidRPr="00015EFB" w:rsidRDefault="00593D1A" w:rsidP="00593D1A">
      <w:pPr>
        <w:rPr>
          <w:b/>
          <w:bCs/>
          <w:i/>
          <w:iCs/>
        </w:rPr>
      </w:pPr>
    </w:p>
    <w:p w14:paraId="2DDDE80E" w14:textId="77777777" w:rsidR="00593D1A" w:rsidRPr="00015EFB" w:rsidRDefault="00593D1A" w:rsidP="00593D1A">
      <w:pPr>
        <w:rPr>
          <w:i/>
          <w:iCs/>
        </w:rPr>
      </w:pPr>
      <w:r w:rsidRPr="00015EFB">
        <w:rPr>
          <w:i/>
          <w:iCs/>
        </w:rPr>
        <w:t xml:space="preserve">b) jezdni do 20% szerokości </w:t>
      </w:r>
    </w:p>
    <w:p w14:paraId="351C3229" w14:textId="77777777" w:rsidR="00593D1A" w:rsidRPr="00015EFB" w:rsidRDefault="00593D1A" w:rsidP="00593D1A">
      <w:pPr>
        <w:rPr>
          <w:i/>
          <w:iCs/>
        </w:rPr>
      </w:pPr>
    </w:p>
    <w:p w14:paraId="15BD16E7" w14:textId="77777777" w:rsidR="00593D1A" w:rsidRPr="00015EFB" w:rsidRDefault="00593D1A" w:rsidP="00593D1A">
      <w:r w:rsidRPr="00015EFB">
        <w:rPr>
          <w:i/>
          <w:iCs/>
        </w:rPr>
        <w:t xml:space="preserve">  </w:t>
      </w:r>
      <w:r w:rsidRPr="00015EFB">
        <w:t xml:space="preserve">  dł.......................       szer............................                 pow......................................</w:t>
      </w:r>
    </w:p>
    <w:p w14:paraId="122464C0" w14:textId="77777777" w:rsidR="00593D1A" w:rsidRPr="00015EFB" w:rsidRDefault="00593D1A" w:rsidP="00593D1A">
      <w:r w:rsidRPr="00015EFB">
        <w:t xml:space="preserve">    dł.......................       szer............................                 pow...................................... </w:t>
      </w:r>
    </w:p>
    <w:p w14:paraId="1939E282" w14:textId="77777777" w:rsidR="00593D1A" w:rsidRPr="00015EFB" w:rsidRDefault="00593D1A" w:rsidP="00593D1A">
      <w:r w:rsidRPr="00015EFB">
        <w:t xml:space="preserve">    dł.......................       szer............................                 pow.......................................</w:t>
      </w:r>
    </w:p>
    <w:p w14:paraId="5CB35703" w14:textId="77777777" w:rsidR="00593D1A" w:rsidRPr="00015EFB" w:rsidRDefault="00593D1A" w:rsidP="00593D1A"/>
    <w:p w14:paraId="671DFA5C" w14:textId="77777777" w:rsidR="00593D1A" w:rsidRPr="00015EFB" w:rsidRDefault="00593D1A" w:rsidP="00593D1A">
      <w:pPr>
        <w:rPr>
          <w:i/>
          <w:iCs/>
        </w:rPr>
      </w:pPr>
      <w:r w:rsidRPr="00015EFB">
        <w:rPr>
          <w:i/>
          <w:iCs/>
        </w:rPr>
        <w:t>c) jezdni powyżej 20% do 50% szerokości</w:t>
      </w:r>
    </w:p>
    <w:p w14:paraId="041A8753" w14:textId="77777777" w:rsidR="00593D1A" w:rsidRPr="00015EFB" w:rsidRDefault="00593D1A" w:rsidP="00593D1A">
      <w:r w:rsidRPr="00015EFB">
        <w:rPr>
          <w:i/>
          <w:iCs/>
        </w:rPr>
        <w:t xml:space="preserve">    </w:t>
      </w:r>
      <w:r w:rsidRPr="00015EFB">
        <w:t>dł.........................     szer............................                 pow.......................................</w:t>
      </w:r>
    </w:p>
    <w:p w14:paraId="08C61DD9" w14:textId="77777777" w:rsidR="00593D1A" w:rsidRDefault="00593D1A" w:rsidP="00593D1A"/>
    <w:p w14:paraId="3373C521" w14:textId="77777777" w:rsidR="00015EFB" w:rsidRDefault="00015EFB" w:rsidP="00593D1A"/>
    <w:p w14:paraId="7B5E5EC6" w14:textId="77777777" w:rsidR="00015EFB" w:rsidRPr="00015EFB" w:rsidRDefault="00015EFB" w:rsidP="00593D1A"/>
    <w:p w14:paraId="6E66BF53" w14:textId="77777777" w:rsidR="00593D1A" w:rsidRPr="00015EFB" w:rsidRDefault="00593D1A" w:rsidP="00593D1A">
      <w:pPr>
        <w:rPr>
          <w:i/>
          <w:iCs/>
        </w:rPr>
      </w:pPr>
      <w:r w:rsidRPr="00015EFB">
        <w:rPr>
          <w:i/>
          <w:iCs/>
        </w:rPr>
        <w:t xml:space="preserve">d)jezdni powyżej 50% szerokości </w:t>
      </w:r>
    </w:p>
    <w:p w14:paraId="76C6B47B" w14:textId="77777777" w:rsidR="00593D1A" w:rsidRPr="00015EFB" w:rsidRDefault="00593D1A" w:rsidP="00593D1A">
      <w:r w:rsidRPr="00015EFB">
        <w:rPr>
          <w:i/>
          <w:iCs/>
        </w:rPr>
        <w:t xml:space="preserve">   </w:t>
      </w:r>
      <w:r w:rsidRPr="00015EFB">
        <w:t xml:space="preserve">dł.......................      szer.............................       </w:t>
      </w:r>
      <w:r w:rsidRPr="00015EFB">
        <w:tab/>
      </w:r>
      <w:r w:rsidRPr="00015EFB">
        <w:tab/>
        <w:t>pow........................................</w:t>
      </w:r>
    </w:p>
    <w:p w14:paraId="4006D117" w14:textId="77777777" w:rsidR="00DA71AE" w:rsidRPr="00015EFB" w:rsidRDefault="00015EFB" w:rsidP="00DA71AE">
      <w:pPr>
        <w:widowControl/>
        <w:spacing w:line="240" w:lineRule="auto"/>
      </w:pPr>
      <w:r>
        <w:t xml:space="preserve">   </w:t>
      </w:r>
      <w:r w:rsidRPr="00015EFB">
        <w:t xml:space="preserve">dł.......................      szer.............................       </w:t>
      </w:r>
      <w:r w:rsidRPr="00015EFB">
        <w:tab/>
      </w:r>
      <w:r w:rsidRPr="00015EFB">
        <w:tab/>
        <w:t>pow........................................</w:t>
      </w:r>
    </w:p>
    <w:p w14:paraId="60902350" w14:textId="77777777" w:rsidR="00E811DC" w:rsidRPr="00015EFB" w:rsidRDefault="00E811DC" w:rsidP="00DA71AE">
      <w:pPr>
        <w:widowControl/>
        <w:spacing w:line="240" w:lineRule="auto"/>
      </w:pPr>
    </w:p>
    <w:p w14:paraId="14A7AA9A" w14:textId="77777777" w:rsidR="00015EFB" w:rsidRDefault="008D1891" w:rsidP="00DA71AE">
      <w:pPr>
        <w:widowControl/>
        <w:spacing w:line="240" w:lineRule="auto"/>
      </w:pPr>
      <w:r>
        <w:t>4. Rodzaj obiektu oraz wymiary umieszczonego obiektu budowlanego w pasie drogowym</w:t>
      </w:r>
      <w:r w:rsidR="006C7378">
        <w:t xml:space="preserve"> </w:t>
      </w:r>
      <w:r w:rsidR="000463F6">
        <w:t>…………………………</w:t>
      </w:r>
      <w:r w:rsidR="006C7378">
        <w:t>(powierzchnia rzutu poziomego w m.kw.)</w:t>
      </w:r>
      <w:r w:rsidR="000463F6">
        <w:t xml:space="preserve"> …………………</w:t>
      </w:r>
    </w:p>
    <w:p w14:paraId="7F48970E" w14:textId="77777777" w:rsidR="008D1891" w:rsidRDefault="008D1891" w:rsidP="00DA71AE">
      <w:pPr>
        <w:widowControl/>
        <w:spacing w:line="240" w:lineRule="auto"/>
      </w:pPr>
    </w:p>
    <w:p w14:paraId="1ED7EE5F" w14:textId="77777777" w:rsidR="00593D1A" w:rsidRDefault="001E4EAC" w:rsidP="00DA71AE">
      <w:pPr>
        <w:widowControl/>
        <w:spacing w:line="240" w:lineRule="auto"/>
      </w:pPr>
      <w:r>
        <w:t xml:space="preserve">5. </w:t>
      </w:r>
      <w:r w:rsidR="00593D1A">
        <w:t>Planowany termin</w:t>
      </w:r>
      <w:r w:rsidR="00DA71AE" w:rsidRPr="009B404E">
        <w:t xml:space="preserve"> </w:t>
      </w:r>
      <w:r w:rsidR="00F9048C">
        <w:t>zajęcia pasa drogowego</w:t>
      </w:r>
      <w:r w:rsidR="00DA71AE" w:rsidRPr="009B404E">
        <w:t xml:space="preserve"> </w:t>
      </w:r>
      <w:r>
        <w:t xml:space="preserve">od dnia </w:t>
      </w:r>
      <w:r w:rsidR="00DA71AE" w:rsidRPr="009B404E">
        <w:t>..............................</w:t>
      </w:r>
      <w:r w:rsidR="00015EFB">
        <w:t>....</w:t>
      </w:r>
      <w:r w:rsidR="00DA71AE" w:rsidRPr="009B404E">
        <w:t>.........</w:t>
      </w:r>
      <w:r w:rsidR="00F9048C">
        <w:t xml:space="preserve"> </w:t>
      </w:r>
    </w:p>
    <w:p w14:paraId="5CE076C5" w14:textId="77777777" w:rsidR="00DA71AE" w:rsidRPr="009B404E" w:rsidRDefault="001E4EAC" w:rsidP="00DA71AE">
      <w:pPr>
        <w:widowControl/>
        <w:spacing w:line="240" w:lineRule="auto"/>
      </w:pPr>
      <w:r>
        <w:t xml:space="preserve">do dnia </w:t>
      </w:r>
      <w:r w:rsidR="00DA71AE" w:rsidRPr="009B404E">
        <w:t>...</w:t>
      </w:r>
      <w:r>
        <w:t>.................</w:t>
      </w:r>
      <w:r w:rsidR="00DA71AE" w:rsidRPr="009B404E">
        <w:t>............</w:t>
      </w:r>
    </w:p>
    <w:p w14:paraId="2A394F9D" w14:textId="77777777" w:rsidR="00706612" w:rsidRPr="009B404E" w:rsidRDefault="00706612" w:rsidP="00DA71AE">
      <w:pPr>
        <w:jc w:val="both"/>
        <w:rPr>
          <w:b/>
        </w:rPr>
      </w:pPr>
    </w:p>
    <w:p w14:paraId="73B01106" w14:textId="77777777" w:rsidR="005836E3" w:rsidRDefault="00593D1A" w:rsidP="00706612">
      <w:pPr>
        <w:jc w:val="both"/>
      </w:pPr>
      <w:r w:rsidRPr="00593D1A">
        <w:t>6. Wykonawca robót:…………………………………</w:t>
      </w:r>
      <w:r w:rsidR="00015EFB">
        <w:t>……………………………..</w:t>
      </w:r>
      <w:r w:rsidRPr="00593D1A">
        <w:t>…………..</w:t>
      </w:r>
    </w:p>
    <w:p w14:paraId="448A0EF6" w14:textId="77777777" w:rsidR="00015EFB" w:rsidRPr="009B404E" w:rsidRDefault="00015EFB" w:rsidP="00DA71AE">
      <w:pPr>
        <w:widowControl/>
        <w:spacing w:line="240" w:lineRule="auto"/>
        <w:rPr>
          <w:sz w:val="20"/>
          <w:szCs w:val="20"/>
        </w:rPr>
      </w:pPr>
    </w:p>
    <w:p w14:paraId="7F6CCFE6" w14:textId="77777777" w:rsidR="00DA71AE" w:rsidRPr="003435D5" w:rsidRDefault="00DA71AE" w:rsidP="00DA71AE">
      <w:pPr>
        <w:widowControl/>
        <w:spacing w:line="240" w:lineRule="auto"/>
      </w:pPr>
      <w:r w:rsidRPr="003435D5">
        <w:t>Załączniki:</w:t>
      </w:r>
    </w:p>
    <w:p w14:paraId="0C70B746" w14:textId="77777777" w:rsidR="009B404E" w:rsidRDefault="00DA71AE" w:rsidP="00DA71AE">
      <w:pPr>
        <w:widowControl/>
        <w:spacing w:line="240" w:lineRule="auto"/>
        <w:rPr>
          <w:sz w:val="20"/>
          <w:szCs w:val="20"/>
        </w:rPr>
      </w:pPr>
      <w:r w:rsidRPr="003435D5">
        <w:rPr>
          <w:sz w:val="20"/>
          <w:szCs w:val="20"/>
        </w:rPr>
        <w:t xml:space="preserve">a) </w:t>
      </w:r>
      <w:r w:rsidR="009F3E65">
        <w:rPr>
          <w:sz w:val="20"/>
          <w:szCs w:val="20"/>
        </w:rPr>
        <w:t>s</w:t>
      </w:r>
      <w:r w:rsidR="00F9048C">
        <w:rPr>
          <w:sz w:val="20"/>
          <w:szCs w:val="20"/>
        </w:rPr>
        <w:t>zczegółowy plan sytuacyjny w skali ( 1:1000 lub</w:t>
      </w:r>
      <w:r w:rsidR="009B404E" w:rsidRPr="003435D5">
        <w:rPr>
          <w:sz w:val="20"/>
          <w:szCs w:val="20"/>
        </w:rPr>
        <w:t xml:space="preserve"> 1:500) z </w:t>
      </w:r>
      <w:r w:rsidR="00F9048C">
        <w:rPr>
          <w:sz w:val="20"/>
          <w:szCs w:val="20"/>
        </w:rPr>
        <w:t>zaznaczeniem granic i podaniem wymiarów planowanej powierzchni zajęcia pasa drogowego</w:t>
      </w:r>
      <w:r w:rsidR="009F3E65">
        <w:rPr>
          <w:sz w:val="20"/>
          <w:szCs w:val="20"/>
        </w:rPr>
        <w:t>;</w:t>
      </w:r>
    </w:p>
    <w:p w14:paraId="5B33B0B3" w14:textId="77777777" w:rsidR="00DA71AE" w:rsidRPr="003435D5" w:rsidRDefault="00F9048C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b) zatwierdzony projekt organizacji ruchu, jeżeli zajęcie pasa drogowego wpływa na ruch drogowy lub ogranicza widoczność na drodze albo powoduje wprowadzenie zmian w istniejącej organizacji ruchu pojazdów lub pieszych</w:t>
      </w:r>
      <w:r w:rsidR="009F3E65">
        <w:rPr>
          <w:sz w:val="20"/>
          <w:szCs w:val="20"/>
        </w:rPr>
        <w:t>;</w:t>
      </w:r>
    </w:p>
    <w:p w14:paraId="690EACAD" w14:textId="77777777" w:rsidR="00DA71AE" w:rsidRDefault="00CC0D0D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</w:t>
      </w:r>
      <w:r w:rsidR="00DA71AE" w:rsidRPr="003435D5">
        <w:rPr>
          <w:sz w:val="20"/>
          <w:szCs w:val="20"/>
        </w:rPr>
        <w:t>) pełnomocnictwo, gdy składający wniosek nie jest inwestorem (oryginał</w:t>
      </w:r>
      <w:r w:rsidR="00015EFB">
        <w:rPr>
          <w:sz w:val="20"/>
          <w:szCs w:val="20"/>
        </w:rPr>
        <w:t xml:space="preserve"> wraz z dowodem opłaty</w:t>
      </w:r>
      <w:r w:rsidR="00DA71AE" w:rsidRPr="003435D5">
        <w:rPr>
          <w:sz w:val="20"/>
          <w:szCs w:val="20"/>
        </w:rPr>
        <w:t>).</w:t>
      </w:r>
    </w:p>
    <w:p w14:paraId="73034708" w14:textId="77777777" w:rsidR="008A4ADB" w:rsidRDefault="008A4ADB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d) ogólny plan orientacyjny w skali 1:10 000 lub 1:25 000 z  zaznaczeniem zajmowanego odcinka pasa drogowego oraz informację o sposobie zabezpieczenia robót, jeżeli nie jest wymagany projekt organizacji ruchu;</w:t>
      </w:r>
    </w:p>
    <w:p w14:paraId="5FC8E41B" w14:textId="77777777" w:rsidR="008A4ADB" w:rsidRDefault="008A4ADB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e) oświadczenie o posiada</w:t>
      </w:r>
      <w:r w:rsidR="00015EFB">
        <w:rPr>
          <w:sz w:val="20"/>
          <w:szCs w:val="20"/>
        </w:rPr>
        <w:t>niu ważnego pozwolenia na budowę</w:t>
      </w:r>
      <w:r>
        <w:rPr>
          <w:sz w:val="20"/>
          <w:szCs w:val="20"/>
        </w:rPr>
        <w:t xml:space="preserve"> obiektu umieszczan</w:t>
      </w:r>
      <w:r w:rsidR="00015EFB">
        <w:rPr>
          <w:sz w:val="20"/>
          <w:szCs w:val="20"/>
        </w:rPr>
        <w:t>ego w pasie drogowym lub zgłosz</w:t>
      </w:r>
      <w:r>
        <w:rPr>
          <w:sz w:val="20"/>
          <w:szCs w:val="20"/>
        </w:rPr>
        <w:t>e</w:t>
      </w:r>
      <w:r w:rsidR="00015EFB">
        <w:rPr>
          <w:sz w:val="20"/>
          <w:szCs w:val="20"/>
        </w:rPr>
        <w:t>n</w:t>
      </w:r>
      <w:r>
        <w:rPr>
          <w:sz w:val="20"/>
          <w:szCs w:val="20"/>
        </w:rPr>
        <w:t>iu budowy lub prowadzonych robót właściwemu organowi administracji architektoniczno-budowl</w:t>
      </w:r>
      <w:r w:rsidR="00015EFB">
        <w:rPr>
          <w:sz w:val="20"/>
          <w:szCs w:val="20"/>
        </w:rPr>
        <w:t>anej, lub zamiarze budowy przyłą</w:t>
      </w:r>
      <w:r>
        <w:rPr>
          <w:sz w:val="20"/>
          <w:szCs w:val="20"/>
        </w:rPr>
        <w:t>czy dla których sporządzono  plan sytuacyjny na kopii aktualnej mapy zasadniczej lub mapy jednostkowej przyjętej do państwowego zasobu geodezyjnego i kartograficznego</w:t>
      </w:r>
    </w:p>
    <w:p w14:paraId="38E3D6B8" w14:textId="77777777" w:rsidR="008A4ADB" w:rsidRDefault="008A4ADB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</w:t>
      </w:r>
      <w:r w:rsidR="00550EA9">
        <w:rPr>
          <w:sz w:val="20"/>
          <w:szCs w:val="20"/>
        </w:rPr>
        <w:t xml:space="preserve">) projekt </w:t>
      </w:r>
      <w:r w:rsidR="00015EFB">
        <w:rPr>
          <w:sz w:val="20"/>
          <w:szCs w:val="20"/>
        </w:rPr>
        <w:t>techniczny</w:t>
      </w:r>
      <w:r w:rsidR="00550EA9">
        <w:rPr>
          <w:sz w:val="20"/>
          <w:szCs w:val="20"/>
        </w:rPr>
        <w:t xml:space="preserve"> </w:t>
      </w:r>
      <w:r w:rsidR="00015EFB">
        <w:rPr>
          <w:sz w:val="20"/>
          <w:szCs w:val="20"/>
        </w:rPr>
        <w:t>(</w:t>
      </w:r>
      <w:r w:rsidR="00550EA9">
        <w:rPr>
          <w:sz w:val="20"/>
          <w:szCs w:val="20"/>
        </w:rPr>
        <w:t>do wglądu</w:t>
      </w:r>
      <w:r w:rsidR="00015EFB">
        <w:rPr>
          <w:sz w:val="20"/>
          <w:szCs w:val="20"/>
        </w:rPr>
        <w:t>)</w:t>
      </w:r>
    </w:p>
    <w:p w14:paraId="17B134CD" w14:textId="77777777" w:rsidR="00550EA9" w:rsidRPr="003435D5" w:rsidRDefault="00550EA9" w:rsidP="00DA71AE">
      <w:pPr>
        <w:widowControl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h) harmonogram robót prowadzonych w pasie drogowym ( w przypadku etapowania)</w:t>
      </w:r>
    </w:p>
    <w:p w14:paraId="04435BCB" w14:textId="77777777" w:rsidR="005836E3" w:rsidRDefault="005836E3" w:rsidP="00EC104C">
      <w:pPr>
        <w:rPr>
          <w:sz w:val="28"/>
          <w:szCs w:val="28"/>
        </w:rPr>
      </w:pPr>
    </w:p>
    <w:p w14:paraId="27251A84" w14:textId="77777777" w:rsidR="003435D5" w:rsidRDefault="003435D5" w:rsidP="00EC104C">
      <w:pPr>
        <w:rPr>
          <w:sz w:val="28"/>
          <w:szCs w:val="28"/>
        </w:rPr>
      </w:pPr>
    </w:p>
    <w:p w14:paraId="55771464" w14:textId="77777777" w:rsidR="005836E3" w:rsidRPr="003435D5" w:rsidRDefault="005836E3" w:rsidP="00EC104C">
      <w:pPr>
        <w:rPr>
          <w:sz w:val="20"/>
          <w:szCs w:val="20"/>
        </w:rPr>
      </w:pPr>
      <w:r w:rsidRPr="003435D5">
        <w:rPr>
          <w:sz w:val="20"/>
          <w:szCs w:val="20"/>
        </w:rPr>
        <w:t xml:space="preserve">                                                         </w:t>
      </w:r>
      <w:r w:rsidR="003435D5">
        <w:rPr>
          <w:sz w:val="20"/>
          <w:szCs w:val="20"/>
        </w:rPr>
        <w:tab/>
      </w:r>
      <w:r w:rsidR="003435D5">
        <w:rPr>
          <w:sz w:val="20"/>
          <w:szCs w:val="20"/>
        </w:rPr>
        <w:tab/>
      </w:r>
      <w:r w:rsidR="003435D5">
        <w:rPr>
          <w:sz w:val="20"/>
          <w:szCs w:val="20"/>
        </w:rPr>
        <w:tab/>
      </w:r>
      <w:r w:rsidRPr="003435D5">
        <w:rPr>
          <w:sz w:val="20"/>
          <w:szCs w:val="20"/>
        </w:rPr>
        <w:t xml:space="preserve">    ................................................................</w:t>
      </w:r>
    </w:p>
    <w:p w14:paraId="54562362" w14:textId="77777777" w:rsidR="005836E3" w:rsidRPr="003435D5" w:rsidRDefault="005836E3" w:rsidP="00EC104C">
      <w:pPr>
        <w:rPr>
          <w:i/>
          <w:iCs/>
          <w:sz w:val="20"/>
          <w:szCs w:val="20"/>
        </w:rPr>
      </w:pPr>
      <w:r w:rsidRPr="003435D5">
        <w:rPr>
          <w:sz w:val="20"/>
          <w:szCs w:val="20"/>
        </w:rPr>
        <w:t xml:space="preserve">                                                                       </w:t>
      </w:r>
      <w:r w:rsidR="003435D5">
        <w:rPr>
          <w:sz w:val="20"/>
          <w:szCs w:val="20"/>
        </w:rPr>
        <w:tab/>
      </w:r>
      <w:r w:rsidR="003435D5">
        <w:rPr>
          <w:sz w:val="20"/>
          <w:szCs w:val="20"/>
        </w:rPr>
        <w:tab/>
      </w:r>
      <w:r w:rsidR="003435D5">
        <w:rPr>
          <w:sz w:val="20"/>
          <w:szCs w:val="20"/>
        </w:rPr>
        <w:tab/>
        <w:t>(</w:t>
      </w:r>
      <w:r w:rsidR="003435D5">
        <w:rPr>
          <w:i/>
          <w:iCs/>
          <w:sz w:val="20"/>
          <w:szCs w:val="20"/>
        </w:rPr>
        <w:t>p</w:t>
      </w:r>
      <w:r w:rsidRPr="003435D5">
        <w:rPr>
          <w:i/>
          <w:iCs/>
          <w:sz w:val="20"/>
          <w:szCs w:val="20"/>
        </w:rPr>
        <w:t xml:space="preserve">odpis </w:t>
      </w:r>
      <w:r w:rsidR="003435D5">
        <w:rPr>
          <w:i/>
          <w:iCs/>
          <w:sz w:val="20"/>
          <w:szCs w:val="20"/>
        </w:rPr>
        <w:t>W</w:t>
      </w:r>
      <w:r w:rsidRPr="003435D5">
        <w:rPr>
          <w:i/>
          <w:iCs/>
          <w:sz w:val="20"/>
          <w:szCs w:val="20"/>
        </w:rPr>
        <w:t>nioskodawcy</w:t>
      </w:r>
      <w:r w:rsidR="003435D5">
        <w:rPr>
          <w:i/>
          <w:iCs/>
          <w:sz w:val="20"/>
          <w:szCs w:val="20"/>
        </w:rPr>
        <w:t>)</w:t>
      </w:r>
    </w:p>
    <w:p w14:paraId="07984564" w14:textId="77777777" w:rsidR="00B40473" w:rsidRDefault="00B40473">
      <w:pPr>
        <w:rPr>
          <w:i/>
          <w:iCs/>
          <w:sz w:val="16"/>
          <w:szCs w:val="16"/>
        </w:rPr>
      </w:pPr>
    </w:p>
    <w:p w14:paraId="77AAB82F" w14:textId="77777777" w:rsidR="00B40473" w:rsidRDefault="00B40473" w:rsidP="00B40473">
      <w:pPr>
        <w:jc w:val="both"/>
      </w:pPr>
      <w:r>
        <w:t>Oświadczam, że zapoznałam/</w:t>
      </w:r>
      <w:proofErr w:type="spellStart"/>
      <w:r>
        <w:t>łem</w:t>
      </w:r>
      <w:proofErr w:type="spellEnd"/>
      <w:r>
        <w:t xml:space="preserve"> się z klauzulą informacyjną zamieszczoną poniżej.</w:t>
      </w:r>
    </w:p>
    <w:p w14:paraId="6B68DF61" w14:textId="77777777" w:rsidR="00B40473" w:rsidRDefault="00B40473" w:rsidP="00B4047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</w:p>
    <w:p w14:paraId="314E7344" w14:textId="77777777" w:rsidR="003435D5" w:rsidRDefault="003435D5" w:rsidP="00B40473">
      <w:pPr>
        <w:rPr>
          <w:rFonts w:ascii="Arial" w:hAnsi="Arial" w:cs="Arial"/>
        </w:rPr>
      </w:pPr>
    </w:p>
    <w:p w14:paraId="29A8C841" w14:textId="77777777" w:rsidR="00B40473" w:rsidRDefault="00B40473" w:rsidP="00B4047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....................................................</w:t>
      </w:r>
    </w:p>
    <w:p w14:paraId="4B172334" w14:textId="77777777" w:rsidR="00B40473" w:rsidRPr="003435D5" w:rsidRDefault="00B40473" w:rsidP="00B40473">
      <w:pPr>
        <w:rPr>
          <w:sz w:val="20"/>
          <w:szCs w:val="20"/>
        </w:rPr>
      </w:pPr>
      <w:r w:rsidRPr="003435D5">
        <w:rPr>
          <w:sz w:val="20"/>
          <w:szCs w:val="20"/>
        </w:rPr>
        <w:t xml:space="preserve">                                                                                           </w:t>
      </w:r>
      <w:r w:rsidR="003435D5">
        <w:rPr>
          <w:sz w:val="20"/>
          <w:szCs w:val="20"/>
        </w:rPr>
        <w:tab/>
      </w:r>
      <w:r w:rsidR="003435D5">
        <w:rPr>
          <w:sz w:val="20"/>
          <w:szCs w:val="20"/>
        </w:rPr>
        <w:tab/>
      </w:r>
      <w:r w:rsidRPr="003435D5">
        <w:rPr>
          <w:sz w:val="20"/>
          <w:szCs w:val="20"/>
        </w:rPr>
        <w:t xml:space="preserve"> ( </w:t>
      </w:r>
      <w:r w:rsidRPr="003435D5">
        <w:rPr>
          <w:i/>
          <w:sz w:val="20"/>
          <w:szCs w:val="20"/>
        </w:rPr>
        <w:t>podpis Wnioskodawcy</w:t>
      </w:r>
      <w:r w:rsidRPr="003435D5">
        <w:rPr>
          <w:sz w:val="20"/>
          <w:szCs w:val="20"/>
        </w:rPr>
        <w:t>)</w:t>
      </w:r>
    </w:p>
    <w:p w14:paraId="51AE6791" w14:textId="77777777" w:rsidR="003435D5" w:rsidRDefault="003435D5" w:rsidP="00B40473">
      <w:pPr>
        <w:rPr>
          <w:rFonts w:ascii="Arial" w:hAnsi="Arial" w:cs="Arial"/>
          <w:sz w:val="16"/>
          <w:szCs w:val="16"/>
        </w:rPr>
      </w:pPr>
    </w:p>
    <w:p w14:paraId="2AC8122C" w14:textId="77777777" w:rsidR="00B40473" w:rsidRDefault="00B40473" w:rsidP="00B40473">
      <w:pPr>
        <w:pStyle w:val="NormalnyWeb"/>
        <w:spacing w:before="0" w:beforeAutospacing="0" w:after="0" w:afterAutospacing="0"/>
        <w:jc w:val="both"/>
        <w:rPr>
          <w:rFonts w:ascii="Arial Narrow" w:hAnsi="Arial Narrow"/>
          <w:b/>
          <w:iCs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Zgodnie z art. 13 ogólnego rozporządzenia o ochronie danych osobowych z dnia 27 kwietnia 2016 r. (Dz. Urz. UE L 119 z 04.05.2016), </w:t>
      </w:r>
      <w:r>
        <w:rPr>
          <w:rFonts w:ascii="Arial Narrow" w:hAnsi="Arial Narrow"/>
          <w:b/>
          <w:sz w:val="16"/>
          <w:szCs w:val="16"/>
        </w:rPr>
        <w:t>i</w:t>
      </w:r>
      <w:r>
        <w:rPr>
          <w:rStyle w:val="Uwydatnienie"/>
          <w:rFonts w:ascii="Arial Narrow" w:hAnsi="Arial Narrow"/>
          <w:b/>
          <w:i w:val="0"/>
          <w:sz w:val="16"/>
          <w:szCs w:val="16"/>
        </w:rPr>
        <w:t>nformuję, że:</w:t>
      </w:r>
    </w:p>
    <w:p w14:paraId="586DFC6C" w14:textId="77777777" w:rsid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>
        <w:rPr>
          <w:rStyle w:val="Uwydatnienie"/>
          <w:rFonts w:ascii="Arial Narrow" w:hAnsi="Arial Narrow"/>
          <w:i w:val="0"/>
          <w:sz w:val="16"/>
          <w:szCs w:val="16"/>
        </w:rPr>
        <w:t xml:space="preserve">Administratorem danych wskazanych w zgodzie na przetwarzanie danych osobowych wyrażonej powyżej jest </w:t>
      </w:r>
      <w:r>
        <w:rPr>
          <w:rFonts w:ascii="Arial Narrow" w:hAnsi="Arial Narrow" w:cs="Calibri"/>
          <w:sz w:val="16"/>
          <w:szCs w:val="16"/>
        </w:rPr>
        <w:t>Wójt Gminy Warta Bolesławiecka, z siedzibą w Urzędzie Gminy Warta Bolesławiecka;  Warta Bolesławiecka 40C; 59-720 Raciborowice Górne.</w:t>
      </w:r>
    </w:p>
    <w:p w14:paraId="0E799E4B" w14:textId="77777777" w:rsid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sz w:val="16"/>
          <w:szCs w:val="16"/>
        </w:rPr>
        <w:t xml:space="preserve">Kontakt z Inspektorem Ochrony Danych w Urzędzie Gminy Warta Bolesławiecka  możliwy jest pod numerem </w:t>
      </w:r>
      <w:r>
        <w:rPr>
          <w:rFonts w:ascii="Arial Narrow" w:hAnsi="Arial Narrow"/>
          <w:sz w:val="16"/>
          <w:szCs w:val="16"/>
        </w:rPr>
        <w:t xml:space="preserve">tel. +48 76 3000140 lub adresem email </w:t>
      </w:r>
      <w:hyperlink r:id="rId7" w:history="1">
        <w:r>
          <w:rPr>
            <w:rStyle w:val="Hipercze"/>
            <w:rFonts w:ascii="Arial Narrow" w:hAnsi="Arial Narrow"/>
            <w:sz w:val="16"/>
            <w:szCs w:val="16"/>
          </w:rPr>
          <w:t>iodo@amt24.biz</w:t>
        </w:r>
      </w:hyperlink>
      <w:r>
        <w:rPr>
          <w:rFonts w:ascii="Arial Narrow" w:hAnsi="Arial Narrow" w:cs="Calibri"/>
          <w:sz w:val="16"/>
          <w:szCs w:val="16"/>
        </w:rPr>
        <w:t>.</w:t>
      </w:r>
    </w:p>
    <w:p w14:paraId="6ABA5BAA" w14:textId="77777777" w:rsid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>
        <w:rPr>
          <w:rStyle w:val="Uwydatnienie"/>
          <w:rFonts w:ascii="Arial Narrow" w:hAnsi="Arial Narrow"/>
          <w:i w:val="0"/>
          <w:sz w:val="16"/>
          <w:szCs w:val="16"/>
        </w:rPr>
        <w:t xml:space="preserve">Celem zbierania danych jest ich </w:t>
      </w:r>
      <w:r>
        <w:rPr>
          <w:rFonts w:ascii="Arial Narrow" w:hAnsi="Arial Narrow" w:cs="Calibri"/>
          <w:sz w:val="16"/>
          <w:szCs w:val="16"/>
        </w:rPr>
        <w:t xml:space="preserve">przetwarzanie  wyłącznie w celu realizacji zadań publicznych na warunkach  wskazanych  w art. 6 ust. 1 lit.  c. ogólnego rozporządzenia 2016/679,  w związku </w:t>
      </w:r>
      <w:r>
        <w:rPr>
          <w:rFonts w:ascii="Arial Narrow" w:hAnsi="Arial Narrow"/>
          <w:sz w:val="16"/>
          <w:szCs w:val="16"/>
        </w:rPr>
        <w:t>ustaw</w:t>
      </w:r>
      <w:r w:rsidR="003926A5">
        <w:rPr>
          <w:rFonts w:ascii="Arial Narrow" w:hAnsi="Arial Narrow"/>
          <w:sz w:val="16"/>
          <w:szCs w:val="16"/>
        </w:rPr>
        <w:t>ą</w:t>
      </w:r>
      <w:r>
        <w:rPr>
          <w:rFonts w:ascii="Arial Narrow" w:hAnsi="Arial Narrow"/>
          <w:sz w:val="16"/>
          <w:szCs w:val="16"/>
        </w:rPr>
        <w:t xml:space="preserve"> z dnia 21 marca 1985 r. o drogach publicznych (Dz.U. z 2018 r. poz. 2068 ze zmianami</w:t>
      </w:r>
      <w:r w:rsidR="004E26BF">
        <w:rPr>
          <w:rFonts w:ascii="Arial Narrow" w:hAnsi="Arial Narrow"/>
          <w:sz w:val="16"/>
          <w:szCs w:val="16"/>
        </w:rPr>
        <w:t>)</w:t>
      </w:r>
      <w:r w:rsidR="00FF55C8">
        <w:rPr>
          <w:rFonts w:ascii="Arial Narrow" w:hAnsi="Arial Narrow"/>
          <w:sz w:val="16"/>
          <w:szCs w:val="16"/>
        </w:rPr>
        <w:t>.</w:t>
      </w:r>
    </w:p>
    <w:p w14:paraId="0A5B8059" w14:textId="77777777" w:rsid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color w:val="000000"/>
          <w:sz w:val="16"/>
          <w:szCs w:val="16"/>
        </w:rPr>
        <w:t xml:space="preserve">Na każdym etapie przetwarzana danych osobowych </w:t>
      </w:r>
      <w:r>
        <w:rPr>
          <w:rFonts w:ascii="Arial Narrow" w:hAnsi="Arial Narrow" w:cs="Calibri"/>
          <w:sz w:val="16"/>
          <w:szCs w:val="16"/>
        </w:rPr>
        <w:t>posiada Pani/Pan prawo do:</w:t>
      </w:r>
    </w:p>
    <w:p w14:paraId="735785E9" w14:textId="77777777" w:rsidR="00B40473" w:rsidRDefault="00B40473" w:rsidP="00B40473">
      <w:pPr>
        <w:pStyle w:val="Akapitzlist"/>
        <w:widowControl/>
        <w:numPr>
          <w:ilvl w:val="0"/>
          <w:numId w:val="14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b/>
          <w:sz w:val="16"/>
          <w:szCs w:val="16"/>
        </w:rPr>
        <w:t>sprostowania</w:t>
      </w:r>
      <w:r>
        <w:rPr>
          <w:rFonts w:ascii="Arial Narrow" w:hAnsi="Arial Narrow" w:cs="Calibri"/>
          <w:sz w:val="16"/>
          <w:szCs w:val="16"/>
        </w:rPr>
        <w:t xml:space="preserve"> (poprawienia) danych,</w:t>
      </w:r>
    </w:p>
    <w:p w14:paraId="7FB92298" w14:textId="77777777" w:rsidR="00B40473" w:rsidRDefault="00B40473" w:rsidP="00B40473">
      <w:pPr>
        <w:pStyle w:val="Akapitzlist"/>
        <w:widowControl/>
        <w:numPr>
          <w:ilvl w:val="0"/>
          <w:numId w:val="14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b/>
          <w:sz w:val="16"/>
          <w:szCs w:val="16"/>
        </w:rPr>
        <w:t>ograniczenia przetwarzania</w:t>
      </w:r>
      <w:r>
        <w:rPr>
          <w:rFonts w:ascii="Arial Narrow" w:hAnsi="Arial Narrow" w:cs="Calibri"/>
          <w:sz w:val="16"/>
          <w:szCs w:val="16"/>
        </w:rPr>
        <w:t xml:space="preserve"> danych (wstrzymanie operacji na danych lub nieusuwanie danych – stosownie do treści złożonego wniosku),</w:t>
      </w:r>
    </w:p>
    <w:p w14:paraId="7C71113C" w14:textId="77777777" w:rsidR="00B40473" w:rsidRDefault="00B40473" w:rsidP="00B40473">
      <w:pPr>
        <w:pStyle w:val="Akapitzlist"/>
        <w:widowControl/>
        <w:numPr>
          <w:ilvl w:val="0"/>
          <w:numId w:val="14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b/>
          <w:sz w:val="16"/>
          <w:szCs w:val="16"/>
        </w:rPr>
        <w:t>dostępu</w:t>
      </w:r>
      <w:r>
        <w:rPr>
          <w:rFonts w:ascii="Arial Narrow" w:hAnsi="Arial Narrow" w:cs="Calibri"/>
          <w:sz w:val="16"/>
          <w:szCs w:val="16"/>
        </w:rPr>
        <w:t xml:space="preserve"> do danych (o informację o przetwarzanych przez Urząd danych oraz kopię tych danych),</w:t>
      </w:r>
    </w:p>
    <w:p w14:paraId="18AF19EB" w14:textId="77777777" w:rsidR="00B40473" w:rsidRDefault="00B40473" w:rsidP="00B40473">
      <w:pPr>
        <w:pStyle w:val="Akapitzlist"/>
        <w:widowControl/>
        <w:numPr>
          <w:ilvl w:val="0"/>
          <w:numId w:val="14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sz w:val="16"/>
          <w:szCs w:val="16"/>
        </w:rPr>
      </w:pPr>
      <w:r>
        <w:rPr>
          <w:rStyle w:val="Uwydatnienie"/>
          <w:rFonts w:ascii="Arial Narrow" w:hAnsi="Arial Narrow"/>
          <w:b/>
          <w:i w:val="0"/>
          <w:sz w:val="16"/>
          <w:szCs w:val="16"/>
        </w:rPr>
        <w:t>wniesienia skargi</w:t>
      </w:r>
      <w:r>
        <w:rPr>
          <w:rStyle w:val="Uwydatnienie"/>
          <w:rFonts w:ascii="Arial Narrow" w:hAnsi="Arial Narrow"/>
          <w:i w:val="0"/>
          <w:sz w:val="16"/>
          <w:szCs w:val="16"/>
        </w:rPr>
        <w:t xml:space="preserve"> do organu nadzorczego tj. </w:t>
      </w:r>
      <w:r>
        <w:rPr>
          <w:rFonts w:ascii="Arial Narrow" w:hAnsi="Arial Narrow"/>
          <w:sz w:val="16"/>
          <w:szCs w:val="16"/>
        </w:rPr>
        <w:t>Prezesa Urzędu Ochrony Danych Osobowych, ul. Stawki 2, 00-193 WARSZAWA Tel. (+48) 228607086.</w:t>
      </w:r>
    </w:p>
    <w:p w14:paraId="10820E3C" w14:textId="77777777" w:rsidR="00B40473" w:rsidRDefault="00B40473" w:rsidP="00B40473">
      <w:pPr>
        <w:pStyle w:val="Akapitzlist"/>
        <w:widowControl/>
        <w:numPr>
          <w:ilvl w:val="0"/>
          <w:numId w:val="13"/>
        </w:numPr>
        <w:tabs>
          <w:tab w:val="num" w:pos="284"/>
        </w:tabs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b/>
          <w:sz w:val="16"/>
          <w:szCs w:val="16"/>
        </w:rPr>
        <w:t>W związku z</w:t>
      </w:r>
      <w:r>
        <w:rPr>
          <w:rFonts w:ascii="Arial Narrow" w:hAnsi="Arial Narrow" w:cs="Calibri"/>
          <w:sz w:val="16"/>
          <w:szCs w:val="16"/>
        </w:rPr>
        <w:t xml:space="preserve"> </w:t>
      </w:r>
      <w:r>
        <w:rPr>
          <w:rFonts w:ascii="Arial Narrow" w:hAnsi="Arial Narrow" w:cs="Calibri"/>
          <w:b/>
          <w:sz w:val="16"/>
          <w:szCs w:val="16"/>
        </w:rPr>
        <w:t>przetwarzaniem danych na podstawie art. 6 ust. 1 lit. c RODO, nie przysługuje Pani/Panu prawo do</w:t>
      </w:r>
      <w:r>
        <w:rPr>
          <w:rFonts w:ascii="Arial Narrow" w:hAnsi="Arial Narrow" w:cs="Calibri"/>
          <w:sz w:val="16"/>
          <w:szCs w:val="16"/>
        </w:rPr>
        <w:t>:</w:t>
      </w:r>
    </w:p>
    <w:p w14:paraId="6868E0AC" w14:textId="77777777" w:rsidR="00B40473" w:rsidRDefault="00B40473" w:rsidP="00B40473">
      <w:pPr>
        <w:pStyle w:val="Akapitzlist"/>
        <w:widowControl/>
        <w:numPr>
          <w:ilvl w:val="0"/>
          <w:numId w:val="15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sz w:val="16"/>
          <w:szCs w:val="16"/>
        </w:rPr>
      </w:pPr>
      <w:r>
        <w:rPr>
          <w:rFonts w:ascii="Arial Narrow" w:hAnsi="Arial Narrow" w:cs="Calibri"/>
          <w:b/>
          <w:sz w:val="16"/>
          <w:szCs w:val="16"/>
        </w:rPr>
        <w:t>wniesienia sprzeciwu</w:t>
      </w:r>
      <w:r>
        <w:rPr>
          <w:rFonts w:ascii="Arial Narrow" w:hAnsi="Arial Narrow" w:cs="Calibri"/>
          <w:sz w:val="16"/>
          <w:szCs w:val="16"/>
        </w:rPr>
        <w:t xml:space="preserve"> wobec przetwarzania</w:t>
      </w:r>
      <w:r>
        <w:rPr>
          <w:rFonts w:ascii="Arial Narrow" w:hAnsi="Arial Narrow" w:cs="Calibri"/>
          <w:color w:val="FF0000"/>
          <w:sz w:val="16"/>
          <w:szCs w:val="16"/>
        </w:rPr>
        <w:t xml:space="preserve"> </w:t>
      </w:r>
      <w:r>
        <w:rPr>
          <w:rFonts w:ascii="Arial Narrow" w:hAnsi="Arial Narrow" w:cs="Calibri"/>
          <w:sz w:val="16"/>
          <w:szCs w:val="16"/>
        </w:rPr>
        <w:t>danych osobowych, na zasadach określonych w art. 21 RODO</w:t>
      </w:r>
    </w:p>
    <w:p w14:paraId="1A800E43" w14:textId="77777777" w:rsidR="00B40473" w:rsidRDefault="00B40473" w:rsidP="00B40473">
      <w:pPr>
        <w:pStyle w:val="Akapitzlist"/>
        <w:widowControl/>
        <w:numPr>
          <w:ilvl w:val="0"/>
          <w:numId w:val="15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color w:val="000000"/>
          <w:sz w:val="16"/>
          <w:szCs w:val="16"/>
        </w:rPr>
      </w:pPr>
      <w:r>
        <w:rPr>
          <w:rFonts w:ascii="Arial Narrow" w:hAnsi="Arial Narrow" w:cs="Calibri"/>
          <w:b/>
          <w:color w:val="000000"/>
          <w:sz w:val="16"/>
          <w:szCs w:val="16"/>
        </w:rPr>
        <w:t>usunięcia</w:t>
      </w:r>
      <w:r>
        <w:rPr>
          <w:rFonts w:ascii="Arial Narrow" w:hAnsi="Arial Narrow" w:cs="Calibri"/>
          <w:color w:val="000000"/>
          <w:sz w:val="16"/>
          <w:szCs w:val="16"/>
        </w:rPr>
        <w:t xml:space="preserve"> danych, </w:t>
      </w:r>
    </w:p>
    <w:p w14:paraId="3DAFE9C5" w14:textId="77777777" w:rsidR="00B40473" w:rsidRDefault="00B40473" w:rsidP="00B40473">
      <w:pPr>
        <w:pStyle w:val="Akapitzlist"/>
        <w:widowControl/>
        <w:numPr>
          <w:ilvl w:val="0"/>
          <w:numId w:val="15"/>
        </w:numPr>
        <w:tabs>
          <w:tab w:val="num" w:pos="284"/>
        </w:tabs>
        <w:autoSpaceDE/>
        <w:autoSpaceDN/>
        <w:adjustRightInd/>
        <w:spacing w:line="240" w:lineRule="auto"/>
        <w:ind w:left="1134"/>
        <w:jc w:val="both"/>
        <w:rPr>
          <w:rFonts w:ascii="Arial Narrow" w:hAnsi="Arial Narrow" w:cs="Calibri"/>
          <w:color w:val="000000"/>
          <w:sz w:val="16"/>
          <w:szCs w:val="16"/>
        </w:rPr>
      </w:pPr>
      <w:r>
        <w:rPr>
          <w:rFonts w:ascii="Arial Narrow" w:hAnsi="Arial Narrow" w:cs="Calibri"/>
          <w:b/>
          <w:color w:val="000000"/>
          <w:sz w:val="16"/>
          <w:szCs w:val="16"/>
        </w:rPr>
        <w:t xml:space="preserve">przenoszenia </w:t>
      </w:r>
      <w:r>
        <w:rPr>
          <w:rFonts w:ascii="Arial Narrow" w:hAnsi="Arial Narrow" w:cs="Calibri"/>
          <w:color w:val="000000"/>
          <w:sz w:val="16"/>
          <w:szCs w:val="16"/>
        </w:rPr>
        <w:t>danych osobowych, o którym mowa w art. 20 RODO.</w:t>
      </w:r>
    </w:p>
    <w:p w14:paraId="20A804B5" w14:textId="77777777" w:rsidR="00B40473" w:rsidRDefault="00B40473" w:rsidP="00B40473">
      <w:pPr>
        <w:pStyle w:val="Akapitzlist"/>
        <w:widowControl/>
        <w:numPr>
          <w:ilvl w:val="0"/>
          <w:numId w:val="13"/>
        </w:numPr>
        <w:tabs>
          <w:tab w:val="num" w:pos="284"/>
        </w:tabs>
        <w:autoSpaceDE/>
        <w:autoSpaceDN/>
        <w:adjustRightInd/>
        <w:spacing w:line="276" w:lineRule="auto"/>
        <w:jc w:val="both"/>
        <w:rPr>
          <w:rFonts w:ascii="Arial Narrow" w:hAnsi="Arial Narrow"/>
          <w:color w:val="000000"/>
          <w:sz w:val="16"/>
          <w:szCs w:val="16"/>
        </w:rPr>
      </w:pPr>
      <w:r>
        <w:rPr>
          <w:rFonts w:ascii="Arial Narrow" w:hAnsi="Arial Narrow"/>
          <w:color w:val="000000"/>
          <w:sz w:val="16"/>
          <w:szCs w:val="16"/>
        </w:rPr>
        <w:t>Pani/Pana dane nie będą przetwarzane w sposób zautomatyzowany i nie będą poddawane profilowaniu.</w:t>
      </w:r>
    </w:p>
    <w:p w14:paraId="68C95AEF" w14:textId="77777777" w:rsid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Style w:val="Uwydatnienie"/>
          <w:i w:val="0"/>
          <w:iCs w:val="0"/>
        </w:rPr>
      </w:pPr>
      <w:r>
        <w:rPr>
          <w:rStyle w:val="Uwydatnienie"/>
          <w:rFonts w:ascii="Arial Narrow" w:hAnsi="Arial Narrow"/>
          <w:i w:val="0"/>
          <w:sz w:val="16"/>
          <w:szCs w:val="16"/>
        </w:rPr>
        <w:t xml:space="preserve">Podanie danych jest dobrowolne, lecz niezbędne do wykonania obowiązków prawnych administratora, których realizacja jest związana z obowiązkiem zebrania danych od osoby, której dane dotyczą (np. poprzez deklaracje, wypełnienie wniosku </w:t>
      </w:r>
      <w:proofErr w:type="spellStart"/>
      <w:r>
        <w:rPr>
          <w:rStyle w:val="Uwydatnienie"/>
          <w:rFonts w:ascii="Arial Narrow" w:hAnsi="Arial Narrow"/>
          <w:i w:val="0"/>
          <w:sz w:val="16"/>
          <w:szCs w:val="16"/>
        </w:rPr>
        <w:t>ect</w:t>
      </w:r>
      <w:proofErr w:type="spellEnd"/>
      <w:r>
        <w:rPr>
          <w:rStyle w:val="Uwydatnienie"/>
          <w:rFonts w:ascii="Arial Narrow" w:hAnsi="Arial Narrow"/>
          <w:i w:val="0"/>
          <w:sz w:val="16"/>
          <w:szCs w:val="16"/>
        </w:rPr>
        <w:t>.)</w:t>
      </w:r>
    </w:p>
    <w:p w14:paraId="0FB27219" w14:textId="77777777" w:rsidR="00B40473" w:rsidRP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Style w:val="Uwydatnienie"/>
          <w:rFonts w:ascii="Arial Narrow" w:hAnsi="Arial Narrow" w:cs="Calibri"/>
          <w:i w:val="0"/>
          <w:iCs w:val="0"/>
          <w:sz w:val="16"/>
          <w:szCs w:val="16"/>
        </w:rPr>
      </w:pPr>
      <w:r>
        <w:rPr>
          <w:rStyle w:val="Uwydatnienie"/>
          <w:rFonts w:ascii="Arial Narrow" w:hAnsi="Arial Narrow"/>
          <w:i w:val="0"/>
          <w:sz w:val="16"/>
          <w:szCs w:val="16"/>
        </w:rPr>
        <w:t>Dane udostępnione przez Panią/Pana nie będą podlegały udostępnieniu podmiotom trzecim. Odbiorcami danych będą tylko instytucje upoważnione z mocy prawa.</w:t>
      </w:r>
    </w:p>
    <w:p w14:paraId="4BCFD271" w14:textId="77777777" w:rsidR="00B40473" w:rsidRPr="00B40473" w:rsidRDefault="00B40473" w:rsidP="00B40473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240" w:lineRule="auto"/>
        <w:jc w:val="both"/>
        <w:rPr>
          <w:rFonts w:ascii="Arial Narrow" w:hAnsi="Arial Narrow" w:cs="Calibri"/>
          <w:sz w:val="16"/>
          <w:szCs w:val="16"/>
        </w:rPr>
      </w:pPr>
      <w:r w:rsidRPr="00B40473">
        <w:rPr>
          <w:rStyle w:val="Uwydatnienie"/>
          <w:rFonts w:ascii="Arial Narrow" w:hAnsi="Arial Narrow"/>
          <w:i w:val="0"/>
          <w:sz w:val="16"/>
          <w:szCs w:val="16"/>
        </w:rPr>
        <w:t xml:space="preserve">Dane osobowe będą przechowywane okresach przewidzianych w </w:t>
      </w:r>
      <w:r w:rsidRPr="00B40473">
        <w:rPr>
          <w:rFonts w:ascii="Arial Narrow" w:hAnsi="Arial Narrow" w:cs="Calibri"/>
          <w:sz w:val="16"/>
          <w:szCs w:val="16"/>
        </w:rPr>
        <w:t>rozporządzeniu Prezesa Rady Ministrów  z dnia 18 stycznia 2011 r. w sprawie instrukcji kancelaryjnej, jednolitych rzeczowych wykazów akt oraz instrukcji w sprawie organizacji i zakresu działania archiwów zakładowych</w:t>
      </w:r>
    </w:p>
    <w:sectPr w:rsidR="00B40473" w:rsidRPr="00B40473" w:rsidSect="003435D5">
      <w:footerReference w:type="default" r:id="rId8"/>
      <w:pgSz w:w="11906" w:h="16838"/>
      <w:pgMar w:top="624" w:right="1276" w:bottom="1021" w:left="992" w:header="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D96E" w14:textId="77777777" w:rsidR="00C40A44" w:rsidRDefault="00C40A44" w:rsidP="006C1BEF">
      <w:pPr>
        <w:spacing w:line="240" w:lineRule="auto"/>
      </w:pPr>
      <w:r>
        <w:separator/>
      </w:r>
    </w:p>
  </w:endnote>
  <w:endnote w:type="continuationSeparator" w:id="0">
    <w:p w14:paraId="2AE91AE4" w14:textId="77777777" w:rsidR="00C40A44" w:rsidRDefault="00C40A44" w:rsidP="006C1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6E51" w14:textId="77777777" w:rsidR="00326D32" w:rsidRDefault="00326D32">
    <w:pPr>
      <w:pStyle w:val="Stopka"/>
      <w:jc w:val="right"/>
    </w:pPr>
  </w:p>
  <w:tbl>
    <w:tblPr>
      <w:tblW w:w="438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2"/>
      <w:gridCol w:w="8191"/>
    </w:tblGrid>
    <w:tr w:rsidR="00326D32" w14:paraId="4D23FE26" w14:textId="77777777">
      <w:tc>
        <w:tcPr>
          <w:tcW w:w="149" w:type="pct"/>
          <w:tcBorders>
            <w:right w:val="single" w:sz="18" w:space="0" w:color="D16349"/>
          </w:tcBorders>
        </w:tcPr>
        <w:p w14:paraId="67950B3D" w14:textId="77777777" w:rsidR="00326D32" w:rsidRDefault="00326D32" w:rsidP="004A0FB8">
          <w:pPr>
            <w:pStyle w:val="Nagwek"/>
          </w:pPr>
        </w:p>
      </w:tc>
      <w:tc>
        <w:tcPr>
          <w:tcW w:w="4851" w:type="pct"/>
          <w:tcBorders>
            <w:left w:val="single" w:sz="18" w:space="0" w:color="D16349"/>
          </w:tcBorders>
        </w:tcPr>
        <w:p w14:paraId="5BDD2010" w14:textId="77777777" w:rsidR="00B40473" w:rsidRDefault="00326D32" w:rsidP="00421057">
          <w:pPr>
            <w:pStyle w:val="Nagwek"/>
            <w:rPr>
              <w:rFonts w:ascii="Georgia" w:hAnsi="Georgia"/>
              <w:color w:val="D16349"/>
            </w:rPr>
          </w:pPr>
          <w:r>
            <w:rPr>
              <w:rFonts w:ascii="Georgia" w:hAnsi="Georgia"/>
              <w:color w:val="D16349"/>
            </w:rPr>
            <w:t>D</w:t>
          </w:r>
          <w:r w:rsidR="007254EF">
            <w:rPr>
              <w:rFonts w:ascii="Georgia" w:hAnsi="Georgia"/>
              <w:color w:val="D16349"/>
            </w:rPr>
            <w:t>RUK V</w:t>
          </w:r>
          <w:r w:rsidR="00421057">
            <w:rPr>
              <w:rFonts w:ascii="Georgia" w:hAnsi="Georgia"/>
              <w:color w:val="D16349"/>
            </w:rPr>
            <w:t>I</w:t>
          </w:r>
          <w:r w:rsidR="00B40473">
            <w:rPr>
              <w:rFonts w:ascii="Georgia" w:hAnsi="Georgia"/>
              <w:color w:val="D16349"/>
            </w:rPr>
            <w:t>-4</w:t>
          </w:r>
        </w:p>
      </w:tc>
    </w:tr>
  </w:tbl>
  <w:p w14:paraId="78D9C6B3" w14:textId="77777777" w:rsidR="00F04FE7" w:rsidRDefault="00F04FE7" w:rsidP="00326D32">
    <w:pPr>
      <w:pStyle w:val="Stopka"/>
      <w:jc w:val="right"/>
    </w:pPr>
    <w:r w:rsidRPr="00352592">
      <w:rPr>
        <w:color w:val="A6A6A6"/>
      </w:rPr>
      <w:t xml:space="preserve">Strona </w:t>
    </w:r>
    <w:r w:rsidR="002241BB" w:rsidRPr="00352592">
      <w:rPr>
        <w:b/>
        <w:color w:val="A6A6A6"/>
      </w:rPr>
      <w:fldChar w:fldCharType="begin"/>
    </w:r>
    <w:r w:rsidRPr="00352592">
      <w:rPr>
        <w:b/>
        <w:color w:val="A6A6A6"/>
      </w:rPr>
      <w:instrText>PAGE</w:instrText>
    </w:r>
    <w:r w:rsidR="002241BB" w:rsidRPr="00352592">
      <w:rPr>
        <w:b/>
        <w:color w:val="A6A6A6"/>
      </w:rPr>
      <w:fldChar w:fldCharType="separate"/>
    </w:r>
    <w:r w:rsidR="00FA7027">
      <w:rPr>
        <w:b/>
        <w:noProof/>
        <w:color w:val="A6A6A6"/>
      </w:rPr>
      <w:t>1</w:t>
    </w:r>
    <w:r w:rsidR="002241BB" w:rsidRPr="00352592">
      <w:rPr>
        <w:b/>
        <w:color w:val="A6A6A6"/>
      </w:rPr>
      <w:fldChar w:fldCharType="end"/>
    </w:r>
    <w:r w:rsidRPr="00352592">
      <w:rPr>
        <w:color w:val="A6A6A6"/>
      </w:rPr>
      <w:t xml:space="preserve"> z </w:t>
    </w:r>
    <w:r w:rsidR="002241BB" w:rsidRPr="00352592">
      <w:rPr>
        <w:b/>
        <w:color w:val="A6A6A6"/>
      </w:rPr>
      <w:fldChar w:fldCharType="begin"/>
    </w:r>
    <w:r w:rsidRPr="00352592">
      <w:rPr>
        <w:b/>
        <w:color w:val="A6A6A6"/>
      </w:rPr>
      <w:instrText>NUMPAGES</w:instrText>
    </w:r>
    <w:r w:rsidR="002241BB" w:rsidRPr="00352592">
      <w:rPr>
        <w:b/>
        <w:color w:val="A6A6A6"/>
      </w:rPr>
      <w:fldChar w:fldCharType="separate"/>
    </w:r>
    <w:r w:rsidR="00FA7027">
      <w:rPr>
        <w:b/>
        <w:noProof/>
        <w:color w:val="A6A6A6"/>
      </w:rPr>
      <w:t>2</w:t>
    </w:r>
    <w:r w:rsidR="002241BB" w:rsidRPr="00352592">
      <w:rPr>
        <w:b/>
        <w:color w:val="A6A6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2CE5" w14:textId="77777777" w:rsidR="00C40A44" w:rsidRDefault="00C40A44" w:rsidP="006C1BEF">
      <w:pPr>
        <w:spacing w:line="240" w:lineRule="auto"/>
      </w:pPr>
      <w:r>
        <w:separator/>
      </w:r>
    </w:p>
  </w:footnote>
  <w:footnote w:type="continuationSeparator" w:id="0">
    <w:p w14:paraId="5C5D3197" w14:textId="77777777" w:rsidR="00C40A44" w:rsidRDefault="00C40A44" w:rsidP="006C1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78"/>
    <w:multiLevelType w:val="hybridMultilevel"/>
    <w:tmpl w:val="2670E218"/>
    <w:lvl w:ilvl="0" w:tplc="04150011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A1135"/>
    <w:multiLevelType w:val="hybridMultilevel"/>
    <w:tmpl w:val="15A49334"/>
    <w:lvl w:ilvl="0" w:tplc="70F2564C">
      <w:start w:val="1"/>
      <w:numFmt w:val="decimal"/>
      <w:lvlText w:val="%1a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19FE49EF"/>
    <w:multiLevelType w:val="hybridMultilevel"/>
    <w:tmpl w:val="2B12DB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924E4"/>
    <w:multiLevelType w:val="hybridMultilevel"/>
    <w:tmpl w:val="5412C896"/>
    <w:lvl w:ilvl="0" w:tplc="AB74217E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C7416"/>
    <w:multiLevelType w:val="hybridMultilevel"/>
    <w:tmpl w:val="4BF21438"/>
    <w:lvl w:ilvl="0" w:tplc="9B72E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201B1"/>
    <w:multiLevelType w:val="hybridMultilevel"/>
    <w:tmpl w:val="2E62B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7367B"/>
    <w:multiLevelType w:val="hybridMultilevel"/>
    <w:tmpl w:val="CFFA5AE2"/>
    <w:lvl w:ilvl="0" w:tplc="16EEF05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8155C"/>
    <w:multiLevelType w:val="hybridMultilevel"/>
    <w:tmpl w:val="27D6A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6358D"/>
    <w:multiLevelType w:val="hybridMultilevel"/>
    <w:tmpl w:val="13A64508"/>
    <w:lvl w:ilvl="0" w:tplc="9CDE7F3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sz w:val="14"/>
        <w:szCs w:val="14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A463C91"/>
    <w:multiLevelType w:val="hybridMultilevel"/>
    <w:tmpl w:val="8C307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22D7F"/>
    <w:multiLevelType w:val="hybridMultilevel"/>
    <w:tmpl w:val="A1723DE6"/>
    <w:lvl w:ilvl="0" w:tplc="34924D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65FCB"/>
    <w:multiLevelType w:val="hybridMultilevel"/>
    <w:tmpl w:val="29560D30"/>
    <w:lvl w:ilvl="0" w:tplc="C2908F9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073C5C"/>
    <w:multiLevelType w:val="hybridMultilevel"/>
    <w:tmpl w:val="B308D2B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C44515"/>
    <w:multiLevelType w:val="hybridMultilevel"/>
    <w:tmpl w:val="FD98754A"/>
    <w:lvl w:ilvl="0" w:tplc="04150011">
      <w:start w:val="1"/>
      <w:numFmt w:val="decimal"/>
      <w:lvlText w:val="%1)"/>
      <w:lvlJc w:val="left"/>
      <w:pPr>
        <w:ind w:left="1961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153F67"/>
    <w:multiLevelType w:val="hybridMultilevel"/>
    <w:tmpl w:val="5FB8A9DE"/>
    <w:lvl w:ilvl="0" w:tplc="1584B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204512"/>
    <w:multiLevelType w:val="hybridMultilevel"/>
    <w:tmpl w:val="1FC400C6"/>
    <w:lvl w:ilvl="0" w:tplc="4AD65892">
      <w:start w:val="3"/>
      <w:numFmt w:val="decimal"/>
      <w:lvlText w:val="%1."/>
      <w:lvlJc w:val="left"/>
      <w:pPr>
        <w:ind w:left="213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num w:numId="1" w16cid:durableId="542376081">
    <w:abstractNumId w:val="2"/>
  </w:num>
  <w:num w:numId="2" w16cid:durableId="1792237977">
    <w:abstractNumId w:val="1"/>
  </w:num>
  <w:num w:numId="3" w16cid:durableId="1768115314">
    <w:abstractNumId w:val="4"/>
  </w:num>
  <w:num w:numId="4" w16cid:durableId="1687486939">
    <w:abstractNumId w:val="14"/>
  </w:num>
  <w:num w:numId="5" w16cid:durableId="1716200387">
    <w:abstractNumId w:val="11"/>
  </w:num>
  <w:num w:numId="6" w16cid:durableId="738602783">
    <w:abstractNumId w:val="10"/>
  </w:num>
  <w:num w:numId="7" w16cid:durableId="1945336727">
    <w:abstractNumId w:val="7"/>
  </w:num>
  <w:num w:numId="8" w16cid:durableId="882057858">
    <w:abstractNumId w:val="3"/>
  </w:num>
  <w:num w:numId="9" w16cid:durableId="93524577">
    <w:abstractNumId w:val="15"/>
  </w:num>
  <w:num w:numId="10" w16cid:durableId="1400787753">
    <w:abstractNumId w:val="6"/>
  </w:num>
  <w:num w:numId="11" w16cid:durableId="48652173">
    <w:abstractNumId w:val="9"/>
  </w:num>
  <w:num w:numId="12" w16cid:durableId="1649017841">
    <w:abstractNumId w:val="5"/>
  </w:num>
  <w:num w:numId="13" w16cid:durableId="16481253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6656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335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4909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17"/>
    <w:rsid w:val="00010C1A"/>
    <w:rsid w:val="00015EFB"/>
    <w:rsid w:val="00031905"/>
    <w:rsid w:val="00031AF1"/>
    <w:rsid w:val="000463F6"/>
    <w:rsid w:val="00057BAF"/>
    <w:rsid w:val="0007358D"/>
    <w:rsid w:val="0009455E"/>
    <w:rsid w:val="000A36B6"/>
    <w:rsid w:val="000D1E65"/>
    <w:rsid w:val="000D395A"/>
    <w:rsid w:val="001031CB"/>
    <w:rsid w:val="001B35F3"/>
    <w:rsid w:val="001B594C"/>
    <w:rsid w:val="001C720E"/>
    <w:rsid w:val="001E4EAC"/>
    <w:rsid w:val="002241BB"/>
    <w:rsid w:val="002710AF"/>
    <w:rsid w:val="0027485B"/>
    <w:rsid w:val="00282E66"/>
    <w:rsid w:val="0029106C"/>
    <w:rsid w:val="00297990"/>
    <w:rsid w:val="00297A41"/>
    <w:rsid w:val="002E24DD"/>
    <w:rsid w:val="00305A7E"/>
    <w:rsid w:val="00326D32"/>
    <w:rsid w:val="003435D5"/>
    <w:rsid w:val="00352592"/>
    <w:rsid w:val="00352838"/>
    <w:rsid w:val="00357107"/>
    <w:rsid w:val="00360B98"/>
    <w:rsid w:val="0037312D"/>
    <w:rsid w:val="00382DA5"/>
    <w:rsid w:val="003926A5"/>
    <w:rsid w:val="003B2C90"/>
    <w:rsid w:val="003E0E10"/>
    <w:rsid w:val="00421057"/>
    <w:rsid w:val="0042385F"/>
    <w:rsid w:val="00426A07"/>
    <w:rsid w:val="0044264F"/>
    <w:rsid w:val="0047617E"/>
    <w:rsid w:val="004A0FB8"/>
    <w:rsid w:val="004C0828"/>
    <w:rsid w:val="004E26BF"/>
    <w:rsid w:val="004F0101"/>
    <w:rsid w:val="0052580B"/>
    <w:rsid w:val="00527487"/>
    <w:rsid w:val="00550EA9"/>
    <w:rsid w:val="0056257E"/>
    <w:rsid w:val="00564A01"/>
    <w:rsid w:val="005672E5"/>
    <w:rsid w:val="005836E3"/>
    <w:rsid w:val="00592CA1"/>
    <w:rsid w:val="00593D1A"/>
    <w:rsid w:val="0061493F"/>
    <w:rsid w:val="00637652"/>
    <w:rsid w:val="006673AA"/>
    <w:rsid w:val="006C1BEF"/>
    <w:rsid w:val="006C7378"/>
    <w:rsid w:val="00701257"/>
    <w:rsid w:val="0070529A"/>
    <w:rsid w:val="00706612"/>
    <w:rsid w:val="007254EF"/>
    <w:rsid w:val="00761A01"/>
    <w:rsid w:val="00780B12"/>
    <w:rsid w:val="007950F5"/>
    <w:rsid w:val="007E082C"/>
    <w:rsid w:val="00883D89"/>
    <w:rsid w:val="00893911"/>
    <w:rsid w:val="008A4ADB"/>
    <w:rsid w:val="008A7E75"/>
    <w:rsid w:val="008D1891"/>
    <w:rsid w:val="008D45F6"/>
    <w:rsid w:val="008D51A1"/>
    <w:rsid w:val="008E31E0"/>
    <w:rsid w:val="008F6011"/>
    <w:rsid w:val="009125E0"/>
    <w:rsid w:val="00933B8D"/>
    <w:rsid w:val="00935D06"/>
    <w:rsid w:val="0094610D"/>
    <w:rsid w:val="00947773"/>
    <w:rsid w:val="0095604C"/>
    <w:rsid w:val="009B404E"/>
    <w:rsid w:val="009B60FB"/>
    <w:rsid w:val="009C1E04"/>
    <w:rsid w:val="009F3E65"/>
    <w:rsid w:val="00A01C03"/>
    <w:rsid w:val="00A07D48"/>
    <w:rsid w:val="00A33AC9"/>
    <w:rsid w:val="00A6072A"/>
    <w:rsid w:val="00A77B0E"/>
    <w:rsid w:val="00A805AD"/>
    <w:rsid w:val="00A93722"/>
    <w:rsid w:val="00AC46FA"/>
    <w:rsid w:val="00AD27BA"/>
    <w:rsid w:val="00B0255E"/>
    <w:rsid w:val="00B27417"/>
    <w:rsid w:val="00B33A76"/>
    <w:rsid w:val="00B34C67"/>
    <w:rsid w:val="00B40473"/>
    <w:rsid w:val="00B51B69"/>
    <w:rsid w:val="00B63BD5"/>
    <w:rsid w:val="00B663CD"/>
    <w:rsid w:val="00BD28F5"/>
    <w:rsid w:val="00C40A44"/>
    <w:rsid w:val="00C57724"/>
    <w:rsid w:val="00C66627"/>
    <w:rsid w:val="00C66ED5"/>
    <w:rsid w:val="00C70EF2"/>
    <w:rsid w:val="00CA53EB"/>
    <w:rsid w:val="00CA7DA6"/>
    <w:rsid w:val="00CC0D0D"/>
    <w:rsid w:val="00DA71AE"/>
    <w:rsid w:val="00DC4650"/>
    <w:rsid w:val="00DE6DB2"/>
    <w:rsid w:val="00DF7284"/>
    <w:rsid w:val="00E021CA"/>
    <w:rsid w:val="00E228C8"/>
    <w:rsid w:val="00E34FC4"/>
    <w:rsid w:val="00E73ABD"/>
    <w:rsid w:val="00E811DC"/>
    <w:rsid w:val="00E9297C"/>
    <w:rsid w:val="00E9465D"/>
    <w:rsid w:val="00EC104C"/>
    <w:rsid w:val="00ED2807"/>
    <w:rsid w:val="00EE34C3"/>
    <w:rsid w:val="00F04FE7"/>
    <w:rsid w:val="00F10950"/>
    <w:rsid w:val="00F130FC"/>
    <w:rsid w:val="00F9048C"/>
    <w:rsid w:val="00FA7027"/>
    <w:rsid w:val="00FC0270"/>
    <w:rsid w:val="00FD62AC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1FACF"/>
  <w15:chartTrackingRefBased/>
  <w15:docId w15:val="{909C3878-6FCC-4054-8275-3949E865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BEF"/>
    <w:pPr>
      <w:widowControl w:val="0"/>
      <w:autoSpaceDE w:val="0"/>
      <w:autoSpaceDN w:val="0"/>
      <w:adjustRightInd w:val="0"/>
      <w:spacing w:line="240" w:lineRule="atLeast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C1BE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BEF"/>
  </w:style>
  <w:style w:type="paragraph" w:styleId="Stopka">
    <w:name w:val="footer"/>
    <w:basedOn w:val="Normalny"/>
    <w:link w:val="StopkaZnak"/>
    <w:uiPriority w:val="99"/>
    <w:unhideWhenUsed/>
    <w:rsid w:val="006C1BE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BEF"/>
  </w:style>
  <w:style w:type="character" w:styleId="Tekstzastpczy">
    <w:name w:val="Placeholder Text"/>
    <w:uiPriority w:val="99"/>
    <w:semiHidden/>
    <w:rsid w:val="006C1BE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1B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C1BE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0661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765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376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3765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104C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C10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C104C"/>
    <w:rPr>
      <w:vertAlign w:val="superscript"/>
    </w:rPr>
  </w:style>
  <w:style w:type="character" w:styleId="Hipercze">
    <w:name w:val="Hyperlink"/>
    <w:uiPriority w:val="99"/>
    <w:semiHidden/>
    <w:unhideWhenUsed/>
    <w:rsid w:val="00B4047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40473"/>
    <w:pPr>
      <w:widowControl/>
      <w:autoSpaceDE/>
      <w:autoSpaceDN/>
      <w:adjustRightInd/>
      <w:spacing w:before="100" w:beforeAutospacing="1" w:after="100" w:afterAutospacing="1" w:line="240" w:lineRule="auto"/>
    </w:pPr>
  </w:style>
  <w:style w:type="character" w:styleId="Uwydatnienie">
    <w:name w:val="Emphasis"/>
    <w:uiPriority w:val="20"/>
    <w:qFormat/>
    <w:rsid w:val="00B40473"/>
    <w:rPr>
      <w:i/>
      <w:iCs/>
    </w:rPr>
  </w:style>
  <w:style w:type="paragraph" w:styleId="Tekstpodstawowy2">
    <w:name w:val="Body Text 2"/>
    <w:basedOn w:val="Normalny"/>
    <w:rsid w:val="00593D1A"/>
    <w:pPr>
      <w:widowControl/>
      <w:autoSpaceDE/>
      <w:autoSpaceDN/>
      <w:adjustRightInd/>
      <w:spacing w:line="240" w:lineRule="auto"/>
      <w:jc w:val="both"/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amt24.bi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V - 1</vt:lpstr>
    </vt:vector>
  </TitlesOfParts>
  <Company/>
  <LinksUpToDate>false</LinksUpToDate>
  <CharactersWithSpaces>6923</CharactersWithSpaces>
  <SharedDoc>false</SharedDoc>
  <HLinks>
    <vt:vector size="6" baseType="variant">
      <vt:variant>
        <vt:i4>3604489</vt:i4>
      </vt:variant>
      <vt:variant>
        <vt:i4>0</vt:i4>
      </vt:variant>
      <vt:variant>
        <vt:i4>0</vt:i4>
      </vt:variant>
      <vt:variant>
        <vt:i4>5</vt:i4>
      </vt:variant>
      <vt:variant>
        <vt:lpwstr>mailto:iodo@amt24.biz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V - 1</dc:title>
  <dc:subject/>
  <dc:creator>Kunecka Kamila</dc:creator>
  <cp:keywords/>
  <cp:lastModifiedBy>Urząd Gminy Warta Bolesławiecka</cp:lastModifiedBy>
  <cp:revision>2</cp:revision>
  <cp:lastPrinted>2017-09-14T09:02:00Z</cp:lastPrinted>
  <dcterms:created xsi:type="dcterms:W3CDTF">2026-09-23T11:24:00Z</dcterms:created>
  <dcterms:modified xsi:type="dcterms:W3CDTF">2026-09-23T11:24:00Z</dcterms:modified>
</cp:coreProperties>
</file>